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13" w:rsidRDefault="00973E13" w:rsidP="006F3499">
      <w:r>
        <w:t>M</w:t>
      </w:r>
      <w:r w:rsidR="00D04D59">
        <w:t>/M</w:t>
      </w:r>
      <w:bookmarkStart w:id="0" w:name="_GoBack"/>
      <w:bookmarkEnd w:id="0"/>
      <w:r w:rsidR="00D04D59">
        <w:t>me</w:t>
      </w:r>
    </w:p>
    <w:p w:rsidR="006F3499" w:rsidRDefault="00973E13" w:rsidP="00973E13">
      <w:r>
        <w:t xml:space="preserve">Ecole élémentaire </w:t>
      </w:r>
    </w:p>
    <w:p w:rsidR="00973E13" w:rsidRDefault="006F3499" w:rsidP="00973E13">
      <w:r>
        <w:t>77…</w:t>
      </w:r>
    </w:p>
    <w:p w:rsidR="00973E13" w:rsidRDefault="00D04D59" w:rsidP="00973E13">
      <w:pPr>
        <w:ind w:left="4956" w:firstLine="708"/>
      </w:pPr>
      <w:r>
        <w:t>../../….</w:t>
      </w:r>
    </w:p>
    <w:p w:rsidR="00973E13" w:rsidRDefault="00973E13" w:rsidP="00973E13"/>
    <w:p w:rsidR="00973E13" w:rsidRDefault="00973E13" w:rsidP="00973E13">
      <w:pPr>
        <w:ind w:left="4248" w:firstLine="708"/>
      </w:pPr>
      <w:r>
        <w:t xml:space="preserve">Madame l’Inspectrice d’Académie, </w:t>
      </w:r>
    </w:p>
    <w:p w:rsidR="00973E13" w:rsidRDefault="00973E13" w:rsidP="00973E13">
      <w:pPr>
        <w:ind w:left="3540"/>
      </w:pPr>
    </w:p>
    <w:p w:rsidR="00C45289" w:rsidRDefault="00C45289" w:rsidP="00973E13">
      <w:pPr>
        <w:ind w:left="3540"/>
      </w:pPr>
    </w:p>
    <w:p w:rsidR="00973E13" w:rsidRDefault="00973E13" w:rsidP="00973E13">
      <w:r>
        <w:t xml:space="preserve">OBJET : DEMANDE DE CONSULTATION DU DOSSIER ADMINISTRATIF PERSONNEL </w:t>
      </w:r>
    </w:p>
    <w:p w:rsidR="00973E13" w:rsidRDefault="00973E13" w:rsidP="00973E13"/>
    <w:p w:rsidR="00973E13" w:rsidRDefault="00973E13" w:rsidP="00973E13">
      <w:r>
        <w:t>Madame l’Inspectrice d’Académie,</w:t>
      </w:r>
    </w:p>
    <w:p w:rsidR="00973E13" w:rsidRDefault="00973E13" w:rsidP="00973E13"/>
    <w:p w:rsidR="00973E13" w:rsidRDefault="00973E13" w:rsidP="00973E13">
      <w:r>
        <w:t xml:space="preserve">Je vous demande l’autorisation de pouvoir consulter mon dossier administratif personnel comme l’indique la loi n° 78-753 du 17 juillet 1978 modifiée par l’ordonnance n°2005-650 du 6 juin 2005. </w:t>
      </w:r>
    </w:p>
    <w:p w:rsidR="00973E13" w:rsidRDefault="00973E13" w:rsidP="00973E13"/>
    <w:p w:rsidR="00973E13" w:rsidRDefault="00973E13" w:rsidP="00973E13">
      <w:r>
        <w:t>Dans l’attente de votre réponse, veuillez croire,</w:t>
      </w:r>
      <w:r w:rsidRPr="00973E13">
        <w:t xml:space="preserve"> </w:t>
      </w:r>
      <w:r>
        <w:t xml:space="preserve">Madame l’Inspectrice d’Académie, en mon attachement au service public d’éducation. </w:t>
      </w:r>
    </w:p>
    <w:p w:rsidR="00973E13" w:rsidRDefault="00973E13" w:rsidP="00973E13"/>
    <w:p w:rsidR="00973E13" w:rsidRDefault="00973E13" w:rsidP="00973E13"/>
    <w:p w:rsidR="00C45289" w:rsidRDefault="00C45289" w:rsidP="00973E13"/>
    <w:p w:rsidR="00C45289" w:rsidRDefault="00C45289" w:rsidP="00973E13"/>
    <w:p w:rsidR="00C45289" w:rsidRDefault="00C45289" w:rsidP="00973E13"/>
    <w:p w:rsidR="00C45289" w:rsidRDefault="00C45289" w:rsidP="00973E13"/>
    <w:p w:rsidR="00C45289" w:rsidRDefault="00C45289" w:rsidP="00973E13"/>
    <w:p w:rsidR="00C45289" w:rsidRDefault="00C45289" w:rsidP="00973E13"/>
    <w:p w:rsidR="00C45289" w:rsidRDefault="00C45289" w:rsidP="00973E13"/>
    <w:p w:rsidR="00C45289" w:rsidRDefault="00C45289" w:rsidP="00973E13"/>
    <w:p w:rsidR="00C45289" w:rsidRDefault="00C45289" w:rsidP="00973E13"/>
    <w:p w:rsidR="00C45289" w:rsidRDefault="00C45289" w:rsidP="00973E13">
      <w:r>
        <w:t>Copie au snudifo77</w:t>
      </w:r>
    </w:p>
    <w:sectPr w:rsidR="00C4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13"/>
    <w:rsid w:val="001004DF"/>
    <w:rsid w:val="00411145"/>
    <w:rsid w:val="006F3499"/>
    <w:rsid w:val="00973E13"/>
    <w:rsid w:val="00C45289"/>
    <w:rsid w:val="00D0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486B"/>
  <w15:docId w15:val="{6AFDE652-9021-4A64-94A0-E0FC95D9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darty</dc:creator>
  <cp:keywords/>
  <dc:description/>
  <cp:lastModifiedBy>Stephane Delaportas</cp:lastModifiedBy>
  <cp:revision>4</cp:revision>
  <dcterms:created xsi:type="dcterms:W3CDTF">2015-09-08T06:49:00Z</dcterms:created>
  <dcterms:modified xsi:type="dcterms:W3CDTF">2026-06-19T16:41:00Z</dcterms:modified>
</cp:coreProperties>
</file>